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1" w:rsidRDefault="00B15451" w:rsidP="00B154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15451" w:rsidRPr="009108C3" w:rsidRDefault="00B15451" w:rsidP="00B15451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15451" w:rsidRDefault="00B15451" w:rsidP="00B154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B15451" w:rsidRDefault="00B15451" w:rsidP="00B154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15451" w:rsidRDefault="00B15451" w:rsidP="00B154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B15451" w:rsidRDefault="00652DAD" w:rsidP="00B154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7-59-70</w:t>
      </w:r>
    </w:p>
    <w:p w:rsidR="00B15451" w:rsidRDefault="00B15451" w:rsidP="00B15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5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B15451" w:rsidRPr="00306E02" w:rsidRDefault="00B15451" w:rsidP="00B154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15451" w:rsidRPr="001128BF" w:rsidRDefault="00B15451" w:rsidP="00B15451">
      <w:pPr>
        <w:jc w:val="center"/>
        <w:rPr>
          <w:lang w:val="en-US"/>
        </w:rPr>
      </w:pPr>
    </w:p>
    <w:p w:rsidR="00B15451" w:rsidRPr="001128BF" w:rsidRDefault="00B15451" w:rsidP="00B15451">
      <w:pPr>
        <w:jc w:val="center"/>
        <w:rPr>
          <w:lang w:val="en-US"/>
        </w:rPr>
      </w:pPr>
    </w:p>
    <w:p w:rsidR="00B15451" w:rsidRPr="001128BF" w:rsidRDefault="00B15451" w:rsidP="00B15451">
      <w:pPr>
        <w:jc w:val="center"/>
        <w:rPr>
          <w:lang w:val="en-US"/>
        </w:rPr>
      </w:pPr>
    </w:p>
    <w:p w:rsidR="00B15451" w:rsidRPr="001128BF" w:rsidRDefault="00B15451" w:rsidP="00B15451">
      <w:pPr>
        <w:jc w:val="center"/>
        <w:rPr>
          <w:lang w:val="en-US"/>
        </w:rPr>
      </w:pPr>
    </w:p>
    <w:p w:rsidR="00B15451" w:rsidRPr="001128BF" w:rsidRDefault="00B15451" w:rsidP="00B15451">
      <w:pPr>
        <w:jc w:val="center"/>
        <w:rPr>
          <w:lang w:val="en-US"/>
        </w:rPr>
      </w:pPr>
    </w:p>
    <w:p w:rsidR="00B15451" w:rsidRPr="001128BF" w:rsidRDefault="00B15451" w:rsidP="00B15451">
      <w:pPr>
        <w:jc w:val="center"/>
        <w:rPr>
          <w:lang w:val="en-US"/>
        </w:rPr>
      </w:pPr>
    </w:p>
    <w:p w:rsidR="00B15451" w:rsidRPr="003F557C" w:rsidRDefault="00B15451" w:rsidP="00B15451">
      <w:pPr>
        <w:rPr>
          <w:lang w:val="en-US"/>
        </w:rPr>
      </w:pPr>
      <w:r w:rsidRPr="003F557C">
        <w:rPr>
          <w:lang w:val="en-US"/>
        </w:rPr>
        <w:t xml:space="preserve"> </w:t>
      </w:r>
    </w:p>
    <w:p w:rsidR="00B15451" w:rsidRPr="003F557C" w:rsidRDefault="00B15451" w:rsidP="00B15451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Игры-беседы</w:t>
      </w:r>
    </w:p>
    <w:p w:rsidR="00B15451" w:rsidRPr="003F557C" w:rsidRDefault="00B15451" w:rsidP="00B15451">
      <w:pPr>
        <w:rPr>
          <w:rFonts w:ascii="Times New Roman" w:hAnsi="Times New Roman"/>
          <w:sz w:val="56"/>
          <w:szCs w:val="56"/>
        </w:rPr>
      </w:pPr>
    </w:p>
    <w:p w:rsidR="00B15451" w:rsidRPr="007154FC" w:rsidRDefault="00B15451" w:rsidP="00B15451">
      <w:pPr>
        <w:jc w:val="center"/>
        <w:rPr>
          <w:rFonts w:ascii="Times New Roman" w:hAnsi="Times New Roman"/>
          <w:sz w:val="32"/>
          <w:szCs w:val="32"/>
        </w:rPr>
      </w:pPr>
    </w:p>
    <w:p w:rsidR="00B15451" w:rsidRDefault="00B15451" w:rsidP="00B154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147320</wp:posOffset>
            </wp:positionV>
            <wp:extent cx="3429000" cy="3429000"/>
            <wp:effectExtent l="19050" t="0" r="0" b="0"/>
            <wp:wrapNone/>
            <wp:docPr id="1" name="Рисунок 13" descr="https://thumbs.dreamstime.com/b/%D1%81%D0%BE-%D0%BD%D1%86%D0%B5-%D0%B8-%D0%BE%D0%B1-%D0%B0%D0%BA%D0%B0-%D1%81-%D0%BE%D0%B6-%D0%B5%D0%BC-7665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1%81%D0%BE-%D0%BD%D1%86%D0%B5-%D0%B8-%D0%BE%D0%B1-%D0%B0%D0%BA%D0%B0-%D1%81-%D0%BE%D0%B6-%D0%B5%D0%BC-76657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451" w:rsidRDefault="00B15451" w:rsidP="00B15451">
      <w:pPr>
        <w:jc w:val="center"/>
        <w:rPr>
          <w:rFonts w:ascii="Times New Roman" w:hAnsi="Times New Roman"/>
          <w:sz w:val="32"/>
          <w:szCs w:val="32"/>
        </w:rPr>
      </w:pPr>
    </w:p>
    <w:p w:rsidR="00B15451" w:rsidRPr="007154FC" w:rsidRDefault="00B15451" w:rsidP="00B15451">
      <w:pPr>
        <w:jc w:val="center"/>
        <w:rPr>
          <w:rFonts w:ascii="Times New Roman" w:hAnsi="Times New Roman"/>
          <w:sz w:val="32"/>
          <w:szCs w:val="32"/>
        </w:rPr>
      </w:pPr>
    </w:p>
    <w:p w:rsidR="00B15451" w:rsidRDefault="00B15451" w:rsidP="00B15451">
      <w:pPr>
        <w:jc w:val="center"/>
        <w:rPr>
          <w:rFonts w:ascii="Times New Roman" w:hAnsi="Times New Roman"/>
          <w:sz w:val="32"/>
          <w:szCs w:val="32"/>
        </w:rPr>
      </w:pPr>
      <w:r w:rsidRPr="007154FC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B15451" w:rsidRPr="007154FC" w:rsidRDefault="00B15451" w:rsidP="00B15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 w:rsidRPr="007154FC">
        <w:rPr>
          <w:rFonts w:ascii="Times New Roman" w:hAnsi="Times New Roman"/>
          <w:sz w:val="28"/>
          <w:szCs w:val="28"/>
        </w:rPr>
        <w:t>Воспитатель:</w:t>
      </w:r>
    </w:p>
    <w:p w:rsidR="00B15451" w:rsidRDefault="00B15451" w:rsidP="00B154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4F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7154FC">
        <w:rPr>
          <w:rFonts w:ascii="Times New Roman" w:hAnsi="Times New Roman"/>
          <w:sz w:val="28"/>
          <w:szCs w:val="28"/>
        </w:rPr>
        <w:t>Кунгурова</w:t>
      </w:r>
      <w:proofErr w:type="spellEnd"/>
      <w:r w:rsidRPr="007154FC">
        <w:rPr>
          <w:rFonts w:ascii="Times New Roman" w:hAnsi="Times New Roman"/>
          <w:sz w:val="28"/>
          <w:szCs w:val="28"/>
        </w:rPr>
        <w:t xml:space="preserve"> И.В</w:t>
      </w:r>
      <w:r w:rsidR="00652DAD">
        <w:rPr>
          <w:rFonts w:ascii="Times New Roman" w:hAnsi="Times New Roman"/>
          <w:sz w:val="28"/>
          <w:szCs w:val="28"/>
        </w:rPr>
        <w:t>.</w:t>
      </w:r>
      <w:r w:rsidRPr="007154FC">
        <w:rPr>
          <w:rFonts w:ascii="Times New Roman" w:hAnsi="Times New Roman"/>
          <w:sz w:val="28"/>
          <w:szCs w:val="28"/>
        </w:rPr>
        <w:t xml:space="preserve">      </w:t>
      </w:r>
    </w:p>
    <w:p w:rsidR="00B15451" w:rsidRPr="001128BF" w:rsidRDefault="00B15451" w:rsidP="00B15451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B15451" w:rsidRDefault="00B15451" w:rsidP="00B15451">
      <w:pPr>
        <w:jc w:val="center"/>
        <w:rPr>
          <w:rFonts w:ascii="Times New Roman" w:hAnsi="Times New Roman"/>
          <w:sz w:val="32"/>
          <w:szCs w:val="32"/>
        </w:rPr>
      </w:pPr>
      <w:r w:rsidRPr="007154FC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B15451" w:rsidRDefault="00B15451" w:rsidP="00B154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B15451" w:rsidRDefault="00B15451" w:rsidP="00B154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15451" w:rsidRDefault="00B15451" w:rsidP="00B154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0F34" w:rsidRPr="0038752D" w:rsidRDefault="006C0F34" w:rsidP="0038752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Ты - маленькое деревце</w:t>
      </w:r>
    </w:p>
    <w:p w:rsidR="006C0F34" w:rsidRPr="0038752D" w:rsidRDefault="0038752D" w:rsidP="00387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C0F34"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Недавно мы гуляли по улицам города и видели, как много высажено молодых деревьев вместо больных старых. Люди привязали их к колышкам, чтобы ветер не сломал их. Каждый день специальная машина поливает деревца, чтобы они не засохли.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Представь себе, что ты — молоденькое слабенькое деревце с нежными зелеными листочками, тоненьким стволом, а веточками — еще тоньше. Всякий может обидеть малыша.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Подул сильный ветер и сломал маленькую хрупкую веточку. Болит пальчик-веточка? Расскажи об этом ветру-озорнику. Давай я пожалею твой пальчик.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Выглянуло теплое весеннее солнышко, пригрело тебя. Какое у тебя настроение? Что ты хочешь ему сказать?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Пошел холодный дождь с градом, который повредил молодые листочки. Как ты себя чувствуешь? Как тебе можно помочь? 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Снова выглянуло солнышко. </w:t>
      </w:r>
      <w:proofErr w:type="spell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Припорхала</w:t>
      </w:r>
      <w:proofErr w:type="spell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красивая бабочка и села на веточку. Она долго летела, устала и захотела отдохнуть. Ты рад бабочке? О чем бы ты с ней поговорил?</w:t>
      </w:r>
    </w:p>
    <w:p w:rsidR="0038752D" w:rsidRDefault="006C0F34" w:rsidP="0038752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Расскажи, какая бабочка? Тебе нравится все красивое? Почему?</w:t>
      </w:r>
      <w:r w:rsid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52D">
        <w:rPr>
          <w:rFonts w:ascii="Times New Roman" w:hAnsi="Times New Roman"/>
          <w:color w:val="000000"/>
          <w:sz w:val="28"/>
          <w:szCs w:val="28"/>
        </w:rPr>
        <w:t xml:space="preserve">Мимо шел мальчик, сорвал веточку, чтобы подарить ее маме. Как ты к этому отнесешься? Правильно ли он поступил? Расскажи ему, что ты чувствуешь, когда он ломает веточку. </w:t>
      </w:r>
    </w:p>
    <w:p w:rsidR="0038752D" w:rsidRDefault="006C0F34" w:rsidP="0038752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38752D">
        <w:rPr>
          <w:rFonts w:ascii="Times New Roman" w:hAnsi="Times New Roman"/>
          <w:color w:val="000000"/>
          <w:sz w:val="28"/>
          <w:szCs w:val="28"/>
        </w:rPr>
        <w:t>Но вот еще беда. На твоих веточках поселились прожорливые гусеницы, которые съедают твои молодые листочки. Как тебе можно помочь?</w:t>
      </w:r>
    </w:p>
    <w:p w:rsidR="0038752D" w:rsidRDefault="006C0F34" w:rsidP="0038752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38752D">
        <w:rPr>
          <w:rFonts w:ascii="Times New Roman" w:hAnsi="Times New Roman"/>
          <w:color w:val="000000"/>
          <w:sz w:val="28"/>
          <w:szCs w:val="28"/>
        </w:rPr>
        <w:t xml:space="preserve"> О чем ты мечтаешь, глядя на другую сторону улицы, где растут большие деревья? Хотелось бы тебе расти где-то в другом месте? </w:t>
      </w:r>
    </w:p>
    <w:p w:rsidR="0038752D" w:rsidRDefault="006C0F34" w:rsidP="0038752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38752D">
        <w:rPr>
          <w:rFonts w:ascii="Times New Roman" w:hAnsi="Times New Roman"/>
          <w:color w:val="000000"/>
          <w:sz w:val="28"/>
          <w:szCs w:val="28"/>
        </w:rPr>
        <w:t>Почему люди высадили молодые деревца вдоль дорог? Какую пользу ты им приносишь?</w:t>
      </w:r>
    </w:p>
    <w:p w:rsidR="0038752D" w:rsidRPr="0038752D" w:rsidRDefault="006C0F34" w:rsidP="0038752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38752D">
        <w:rPr>
          <w:rFonts w:ascii="Times New Roman" w:hAnsi="Times New Roman"/>
          <w:color w:val="000000"/>
          <w:sz w:val="28"/>
          <w:szCs w:val="28"/>
        </w:rPr>
        <w:t xml:space="preserve"> Спасибо тебе за заботу о людях. Мы тоже будем заботиться о тебе.</w:t>
      </w:r>
    </w:p>
    <w:p w:rsidR="006C0F34" w:rsidRPr="0038752D" w:rsidRDefault="006C0F34" w:rsidP="0038752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52D">
        <w:rPr>
          <w:rFonts w:ascii="Times New Roman" w:hAnsi="Times New Roman"/>
          <w:b/>
          <w:sz w:val="28"/>
          <w:szCs w:val="28"/>
        </w:rPr>
        <w:t>Представь себе, что ты паучок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Игра-беседа проводится после наблюдения за местом обитания, особенностями поведения паука.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 предлагает ребенку вспомнить мультфильм про паучка, у которого не было друзей, потому что все его боялись и считали некрасивым.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Помнишь, как мы наблюдали за жизнью паучка, а Маша хотела его раздавить? Давай подумаем, почему я ей не разрешила этого сделать. Что ты знаешь о паучке? 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 с тобой поиграем? Представь, что ты маленький паучок. У тебя восемь ножек, и ты, ловко перебирая ими, можешь ползать по травинкам и даже по ровной стене. А еще ты умеешь плести паутину. Она у тебя такая легкая, воздушная. Иногда на нее попадают капельки росы и блестят на солнце. Тогда твоя паутинка становится еще красивее. Она расположена в очень тихом и уютном месте. Ты любишь кататься на ней, когда дует легкий ветерок.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ты можешь рассказать о себе, паучок?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 кем из насекомых ты дружишь?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в твою паутину попадают другие насекомые — это хорошо или плохо?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если бы никто не попадался в твою паутинку, что бы было с тобой?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ты думаешь, если бы тебя и других паучков не было на земле, что-нибудь изменилось?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ты боишься?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ты относишься к тому, что многие люди тебя боятся и не любят?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ты чувствуешь, когда твою паутинку смахивают веником?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ты любишь плести свою паутинку?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чем ты мечтаешь, когда отдыхаешь на ней? </w:t>
      </w:r>
    </w:p>
    <w:p w:rsidR="0038752D" w:rsidRDefault="006C0F34" w:rsidP="003875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знаешь, что люди</w:t>
      </w:r>
      <w:r w:rsid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бывают красивые и некрасивые? Ты же не будешь убивать и обижать некрасивых людей, ведь они не виноваты в том, что они такими родились. Так и животные, в том числе и насекомые, бывают красивые и некрасивые. Мне кажется, что каждый красив по- своему, нужно только очень внимательно присмотреться. Да и нет на земле бесполезных животных. </w:t>
      </w:r>
    </w:p>
    <w:p w:rsidR="006C0F34" w:rsidRPr="0038752D" w:rsidRDefault="006C0F34" w:rsidP="003875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посмотрел на мир глазами паучка. Теперь, я думаю, ты никогда не убьешь и никому не позволишь уничтожать паучков.</w:t>
      </w:r>
    </w:p>
    <w:p w:rsidR="006C0F34" w:rsidRPr="0038752D" w:rsidRDefault="006C0F34" w:rsidP="0038752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Если бы ты был бабочкой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Игра-беседа проводится после наблюдения за бабочками разных видов, рассматривания иллюстраций, коллекций бабочек, чтения книг.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Помнишь, малыш, мы наблюдали за бабочками на лугу? Какие они были красивые, разноцветные!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Весна. В коре одного из деревьев лежит куколка-личинка бабочки. Пригрело весеннее солнышко, из куколки вылезла бабочка, погрела на солнышке свои крылышки, расправила их и полетела в неведомый для нее мир.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представь, что эта бабочка — ты.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тебе представился мир, в который ты попал в первый раз?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Расскажи, каким был твой первый день в солнечную погоду, дождливую? А в ветреный день?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Прекрасный солнечный день. Ты на лугу, где много цветов с таким запахом, что кружится голова, и вкусным нектаром. Вокруг тебя множество насекомых: комаров, жучков, стрекоз, пчел, шмелей и других бабочек.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ты думаешь, найдешь ли ты на этом лугу себе друзей?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кем бы ты хотел дружить? Почему?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Тебе весело, радостно? От чего?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вот налетел ветер, началась гроза. Ветер сорвал тебя с цветка и понес вдаль, такую слабую и беспомощную. 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ты чувствуешь в этот момент?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Ветер принес тебя в лес. Между ветками большого куста сплел свою паутину паук. Порыв ветра бросил тебя именно на эту паутину. Ты пытаешься вырваться, но еще больше запутываешься в ней.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ты чувствуешь, когда опасность так близко?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Какое счастье, что тебе все-таки удалось вырваться! Ты полетела быстрее прочь от страшного места на полянку. Только с легкостью вздохнула, как увидела детей, которые бегают по полянке с сачками и ловят бабочек. Если бы ты умела разговаривать, что бы ты им сказала?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Однажды в магазине я видела коллекцию бабочек. Их было много, они лежали за стеклом в коробке. Все они были очень красивые, но мертвые, наколотые на булавки.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Хотела бы ты попасть в коллекцию? Почему?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ведь люди собирают коллекции, чтобы изучать бабочек. Как ты думаешь, а как бы можно было изучать бабочек, не убивая их?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такая красивая, изящная, нежная. Так хочется взять тебя в руки и поближе рассмотреть. А почему тебя нельзя брать в руки?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Чего бы ты больше хотела: стать снова куколкой-личинкой или остаться бабочкой? Почему?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Спасибо тебе, бабочка, за беседу. А теперь превращайся в ребенка. 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ты понял, когда был бабочкой?</w:t>
      </w:r>
    </w:p>
    <w:p w:rsidR="006C0F34" w:rsidRPr="0038752D" w:rsidRDefault="006C0F34" w:rsidP="0038752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муравьиной тропе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Малыш, мы вчера наблюдали за муравьями. Ты заметил, какие они трудолюбивые, дружные. Ты никогда не задумывался, как живет маленький </w:t>
      </w:r>
      <w:proofErr w:type="spell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я дотронусь до тебя волшебной палочкой, скажу заклинание, и ты превратишься в муравья. Не боишься? </w:t>
      </w:r>
    </w:p>
    <w:p w:rsid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Расскажи мне, </w:t>
      </w:r>
      <w:proofErr w:type="spell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какую пользу ты приносишь людям, природе? 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такой маленький. Как бы ты чувствовал себя, если бы тебя никто не замечал?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бежишь по дорожке. Вдруг идет человек и не смотрит под ноги. Он такой огромный по сравнению с тобой! Вот он поднимает ногу. Что ты чувствуешь в этот момент? Что ты ему хочешь крикнуть? В чем упрекнуть? О чем попросить?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со своими братьями-муравьями очень долго строил дом-муравейник. Сколько палочек, веточек пришлось принести, чтобы собрать дом для всех. Как все муравьи радовались, когда он </w:t>
      </w: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наконец построен! Но вот какой-то мальчишка ради забавы палкой разрушил муравейник, да еще смеялся над разбегающимися муравьями.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 ты чувствовал по отношению к этому разрушителю? За что на него обиделся? О чем рассказал, чтобы он никогда так не делал?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Скоро-скоро муравейник закрывается на ночь, а ты еще далеко. Что бы ты почувствовал, опаздывая в муравейник? Кого бы ты попросил помочь тебе добраться поскорее до дома?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лес часто приходят туристы. Они любят разводить костры. Как бы ты себя почувствовал, если бы костер развели прямо около муравейника, что бы ты им сказал?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О чем бы пошептал?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твоем мире много насекомых. С кем из них ты дружишь?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ты защищаешься от врагов?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чем ты мечтаешь вечером после долгого трудового дня?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тебе снится ночью?</w:t>
      </w:r>
    </w:p>
    <w:p w:rsidR="006C0F34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ты и побывал </w:t>
      </w:r>
      <w:proofErr w:type="spell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муравьишкой</w:t>
      </w:r>
      <w:proofErr w:type="spell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теперь, когда увидишь муравья, поздоровайся с ним, спроси, как у него дела. Никогда не обижай маленьких. Заботься о </w:t>
      </w: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беззащитных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ведь они не могут ничего сказать, попросить.</w:t>
      </w:r>
    </w:p>
    <w:p w:rsidR="006A0772" w:rsidRPr="006A0772" w:rsidRDefault="006A0772" w:rsidP="006A077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Если бы ты был горным цветком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рассматривали на клумбах множество разных цветов. А когда ты был в деревне или на даче, то на лугу или лесной полянке мог подойти к любому цветку, понюхать, полюбоваться им и даже собрать небольшой букет. Но бывают цветы, которые растут в горах, до них очень трудно добраться. Бывает и так, что видеть их могли только самые смелые альпинисты. В горах очень красиво. Помнишь, мы рассматривали картины? Да и в кино ты, наверно, видел горы.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Представь, что ты красивый горный цветок. Растешь ты на самой вершине горы. Вокруг только небо, облака и гордые орлы изредка пролетают мимо.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Расскажи, какой ты? (Цвет лепестков бутона, серединки, какой стебель, форма листьев.)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чем ты думаешь, глядя вниз с высокой горы?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сверху тебе кажутся люди, машины?</w:t>
      </w:r>
    </w:p>
    <w:p w:rsidR="006A0772" w:rsidRPr="006A0772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чем ты мечтаешь, когда мимо тебя проплывают облака, светит солнышко? А когда дует сильный ветер, идет дождь? Что тебе хочется тогда </w:t>
      </w:r>
      <w:r w:rsidRPr="006A0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сделать?</w:t>
      </w:r>
    </w:p>
    <w:p w:rsidR="006A0772" w:rsidRPr="006A0772" w:rsidRDefault="006A0772" w:rsidP="006A0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772">
        <w:rPr>
          <w:rFonts w:ascii="Times New Roman" w:hAnsi="Times New Roman"/>
          <w:sz w:val="28"/>
          <w:szCs w:val="28"/>
        </w:rPr>
        <w:t>Что ты чувствуешь, когда прямо над тобой сверкает молния и гремит гром?</w:t>
      </w:r>
    </w:p>
    <w:p w:rsidR="006A0772" w:rsidRPr="006A0772" w:rsidRDefault="006A0772" w:rsidP="006A07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772">
        <w:rPr>
          <w:rFonts w:ascii="Times New Roman" w:hAnsi="Times New Roman"/>
          <w:sz w:val="28"/>
          <w:szCs w:val="28"/>
        </w:rPr>
        <w:t>Хотелось бы тебе, чтобы на вершину взобрались люди, сорвали тебя</w:t>
      </w:r>
      <w:r w:rsidRPr="006A0772">
        <w:rPr>
          <w:rFonts w:ascii="Times New Roman" w:hAnsi="Times New Roman"/>
          <w:sz w:val="28"/>
          <w:szCs w:val="28"/>
          <w:lang w:eastAsia="ru-RU"/>
        </w:rPr>
        <w:t xml:space="preserve"> и отнесли на землю? Почему?</w:t>
      </w:r>
    </w:p>
    <w:p w:rsidR="006A0772" w:rsidRPr="006A0772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помогает тебе выжить в таких суровых условиях?</w:t>
      </w:r>
    </w:p>
    <w:p w:rsidR="006A0772" w:rsidRPr="006A0772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гордишься тем, что так высоко растешь? Почему?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хотел бы</w:t>
      </w: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иметь крылья, как у птицы? Куда бы ты тогда полетел, что посмотрел?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Сверху тебе видно, как некоторые люди бездумно уничтожают цветы, собирая их большими букетами. Цветы быстро засыхают, потому что они не садовые. Полевых и луговых цветов становится все меньше, многие из них занесены в «Красную книгу» охраны природы. Что бы ты хотел сказать по этому поводу людям?</w:t>
      </w:r>
    </w:p>
    <w:p w:rsidR="006A0772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побывал горным цветком, а сам ты как ведешь себя на природе? Красотой на земле должны любоваться все люди. Они должны беречь ее, приумножать. Никогда не срывай цветок просто так. Пусть цветет и радует всех окружающих.</w:t>
      </w:r>
    </w:p>
    <w:p w:rsidR="006A0772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772" w:rsidRPr="006A0772" w:rsidRDefault="006A0772" w:rsidP="006A077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Все когда то мечтают стать птицей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Везде рядом с человеком живут птицы. Одни из них полностью зависимы от ухода за ними людьми, другие живут самостоятельно и не очень любят, когда человек внедряется в их жизнь.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Птицы могут летать, об этом мечтает каждый человек. Сколько </w:t>
      </w: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увидеть сверху. Люди даже придумали самолеты, вертолеты, дельтапланы, чтобы хоть чуть-чуть побыть на месте птиц.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 себе, что у тебя выросли крылья. Теперь ты можешь летать, где захочешь, увидеть весь мир! Птичка, расскажи мне, как ты живешь!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бы ты хотела жить? (Лес, луг, горы, море, деревня, город, юг, север...)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бы ты хотела свить гнездо: на траве, на дереве, в кустах, на воде, в песке?.. Почему?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у тебя были бы соседи?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бы ты хотела питаться?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ты себя чувствовала, если бы мальчишки стреляли в тебя из рогаток? Как бы ты к ним относилась?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долго высиживала яички, чтобы из них вылупились птенцы. Вот они и появились, такие маленькие, беззащитные. Ты улетела за кормом, а когда вернулась, увидела, что гнездо разорено. Что бы ты почувствовала в этот момент?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очень оберегала яички с будущими птенцами, согревала их, но голод взял верх, и пришлось улететь за кормом. Прилетела назад, а на дереве сидит мальчик и берет в руки яички, рассматривает их.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 ты почувствовала в этот момент? Что бы сказала этому мальчику?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Представь, что тебя поймали и посадили в клетку. Правда, клетка красивая, просторная, тебя кормят, ухаживают. О чем бы ты думала, мечтала, сидя в клетке?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 тебе жилось в месте, где много машин, заводов, фабрик?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 ты себя чувствовала, если бы, искупавшись в реке, увидела, что все твои перышки покрылись нефтью?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воде ты хотела бы купаться, какую пить?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воздухом ты хотела бы дышать?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 ты хотела сказать всем людям?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Жаль, что в жизни мы не можем превратиться в птицу, но так приятно помечтать и заодно понять, как надо относиться к ним.</w:t>
      </w:r>
    </w:p>
    <w:p w:rsidR="006A0772" w:rsidRPr="006A0772" w:rsidRDefault="006A0772" w:rsidP="006A077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Представь себя маленьким червячком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Помнишь, мы перекапывали землю на огороде и видели много червячков, которые трудились, делая ее рыхлой, мягкой? Ты заметил, что после дождя червячков особенно много на дорожках, асфальте. Дождик проникает сквозь землю, и червячкам приходится выползать наверх. Представь себе, что червячок, который лежит беззащитно на асфальте, — это ты.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улицу выбежали дети и увидели червячков. Одни стали их рассматривать, наблюдать за тем, как они передвигаются, другие стали их </w:t>
      </w: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относить на землю, чтобы они опять забрались в свои норки, а третьи начали их давить ногами.</w:t>
      </w:r>
    </w:p>
    <w:p w:rsidR="006A0772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ты себя чувствуешь в этот момент? К какому ребенку ты хотел бы попасть? Что бы ты хотел сказать детям? </w:t>
      </w:r>
    </w:p>
    <w:p w:rsidR="006A0772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такой маленький. Не страшно тебе в этом огромном мире? </w:t>
      </w:r>
    </w:p>
    <w:p w:rsidR="006A0772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живешь в основном под землей. С кем ты дружишь? </w:t>
      </w:r>
    </w:p>
    <w:p w:rsidR="006A0772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ты боишься, кто твои враги? 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погоду ты любишь?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желаю тебе, червячок, чтобы все твои мечты сбылись, чтобы тебя никто не обижал. Превращайся скорее в ребенка, который теперь будет тебя всегда защищать.</w:t>
      </w:r>
    </w:p>
    <w:p w:rsidR="006A0772" w:rsidRPr="006A0772" w:rsidRDefault="006A0772" w:rsidP="006A077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Представь себя облаком, плывущим по небу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так понравилось наблюдать за облаками! Какие они красивые! Когда я на них смотрю, мне кажется, что попадаю в сказочную страну. Жаль, что поговорить с облаками нельзя, они бы рассказали о своих путешествиях. Давай ты станешь облачком? Какое у тебя белоснежное воздушное платье. Оно меняет свой цвет в зависимости от того, что его освещает. Когда светит солнышко, оно становится золотистым, когда заря освещает его — розовым, а заход солнца окрашивает его в красный цвет.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ты летало, облачко? Что ты видело интересного? С кем ты познакомилось?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что тебе нравится смотреть сверху, а что огорчает?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бывает, когда ты ссоришься с другими облаками?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 бываешь? Можно узнать погоду по твоей форме?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какие игры ты любишь играть? С кем?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Тебе нравится отдыхать на самой высокой горе? Знаешь, об этом даже есть стихотворение М.Ю. Лермонтова.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 ли тебе дышится над городом? Деревней? Лесом? Морем?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Тебе не мешают самолеты, птицы? Как ты к ним относишься?</w:t>
      </w:r>
    </w:p>
    <w:p w:rsidR="006A0772" w:rsidRPr="0038752D" w:rsidRDefault="006A0772" w:rsidP="006A0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Спасибо, облачко. Может, мы когда-нибудь прилетим к тебе в гости на самолете, вертолете, дельтаплане или волшебном ковр</w:t>
      </w: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самолете.</w:t>
      </w:r>
    </w:p>
    <w:p w:rsidR="006A0772" w:rsidRPr="0038752D" w:rsidRDefault="006A0772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F34" w:rsidRPr="006A0772" w:rsidRDefault="006C0F34" w:rsidP="006A077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Лягушкой была даже царевна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я часто слышу, как люди говорят о лягушках с презрением, боятся брать их в руки. Помните сказку «Царевн</w:t>
      </w: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лягушка», в ней тоже люди чуть не загубили царевну из-за того, что Кощей превратил ее в лягушку. Даже есть такая примета: если раздавить лягушку, то пойдет дождь.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вы думаете, это правда?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вам жалко лягушек?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Смогли бы вы взять лягушку в руки?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кто вам больше нравится, лягушата или мама-лягушка?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представим, что вы маленькие лягушата, а я ваша мама-лягушка. Расскажите мне, как вы живете в пруду?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какие игры играете?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С кем из обитателей пруда вы дружите, кого боитесь?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спасаетесь от своих врагов? Если бы жарким летом пересохла вся вода в пруду, как бы вы себя чувствовали? </w:t>
      </w:r>
    </w:p>
    <w:p w:rsidR="006A0772" w:rsidRDefault="006A0772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C0F34"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бы попросили людей? Вы боитесь людей? Почему?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Часто на пруду можно услышать лягушачий хор. Когда вы поете радостно, а когда грустно? 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бы вы хотели жить: в болоте, на пруду, в огороде или саду? Почему вам для жизни обязательно нужна вода?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 вы почувствовали, если вас поймали, посадили в аквариум с маленьким водоемом, растениями и даже мухами и комарами на обед, но за стекло, чтобы познакомиться с вами поближе?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Хотелось бы вам вернуться домой? Почему?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Почему в деревнях лягушек опускали в молоко и воду?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чем мечтают лягушата, желая скорее стать взрослыми?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бы вы встретили волшебника, какие три желания вы бы ему загадали? Если бы вас не стало, что изменилось в природе?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бы вы хотели сказать людям, которые говорят, что вы очень некрасивые и даже противные?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и все живое на земле, лягушки имеют право на нашу заботу, ласку, помощь, защиту.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Расскажите всем, какие полезные, симпатичные и совсем нестрашные лягушки.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теперь давайте устроим лягушачий хор. Пусть все слышат, какие мы веселые.</w:t>
      </w:r>
    </w:p>
    <w:p w:rsidR="006C0F34" w:rsidRPr="006A0772" w:rsidRDefault="006C0F34" w:rsidP="006A077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Бездомному всегда плохо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Вчера на улице мы видели бродячего щенка. У него нет хозяина. Никто не приласкает его, не накормит. В дождь и снег он на улице один.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Тебе жалко его? Как ты ему можешь помочь?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 себя на его месте.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ты очутился на улице?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ты думаешь, правильно поступают те, кто заводит животных, а потом бросает их на улице? Почему они так делают?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 ты посоветовал людям, чтобы не было бездомных животных?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для них можно построить?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должен знать каждый человек, покупая собаку, кошку, попугайчика и других животных?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бы ты жил, если бы тебя выгнали из дома? О чем бы ты мечтал в дождливый, морозный день?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 ты почувствовал, если тебя ударили, выгнали из теплого подъезда на мороз?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бы ты поблагодарил человека, который накормил тебя? У тебя есть друзья? 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они? Что бы ты чувствовал, сидя на тротуаре, когда мимо тебя проходили тысячи людей, и ни один не обратил на тебя внимание?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 чем ты думаешь ночью, когда остаешься один во дворе?</w:t>
      </w:r>
    </w:p>
    <w:p w:rsidR="006A0772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ты чувствуешь, когда тебе говорят добрые слова, гладят, играют с тобой? А когда тебя ругают? 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Бездомные собаки часто болеют, нападают на людей, поэтому их отлавливают и уничтожают. Это справедливо? Что бы ты сказал об этом людям? На счастье, нашелся человек, который взял тебя домой, отмыл, накормил, приласкал. О чем бы ты подумал, лежа на теплом мягком коврике? Что бы ты пожелал собакам, у которых нет хозяина?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 покормим щенка, которого мы видели.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жалей еду для бездомных, не обижай их, ведь им и так плохо. Расскажи об ответственности, которую несут люди, купившие или взявшие себе животных. Они не игрушки, а живые.</w:t>
      </w:r>
    </w:p>
    <w:p w:rsidR="006C0F34" w:rsidRPr="006A0772" w:rsidRDefault="006C0F34" w:rsidP="006A077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Пчела защищается вынужденно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Недавно мы наблюдали, как пчелы опыляют цветы, собирают нектар. Они такие же трудолюбивые, как и муравьи. Помнишь, мы читали книгу о жизни пчелиной семьи, рассматривали, как устроен улей, что делает каждый житель этого интересного домика, какие пчелы прекрасные архитекторы.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Мне бы очень хотелось </w:t>
      </w: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узнать о жизни пчел. Давай поиграем? Ты будешь пчелкой, а я буду брать у тебя интервью, как журналист.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Пчелка, когда ты летаешь над цветами, то все время жужжишь. Так ты поешь или разговариваешь с другими?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 чем ты с ними разговариваешь?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Целый день ты трудишься, чтобы набрать </w:t>
      </w: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нектара. Как ты себя чувствуешь вечером?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какую погоду тебе хочется радоваться, танцевать?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 себе, что ты собираешь нектар, но вдруг налетел сильный ветер, пошел дождь. Большие капли бьют тебя по нежным крылышкам, мохнатому тельцу. Холодно, мокро. Что ты испытываешь в этот момент?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натрудилась за целый день и легла спать. А утром, проснувшись очень рано, увидела, что на лугу скосили всю траву и цветы. Что бы ты делала? Что чувствовала?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целое лето трудилась, собирая нектар и перерабатывая его в мед. Ведь если не будет меда, то зимой вся семья погибнет, </w:t>
      </w:r>
      <w:proofErr w:type="spell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матьпчела</w:t>
      </w:r>
      <w:proofErr w:type="spell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сможет выкормить маленьких пчелок. Но вот пришел человек, вынул все соты и забрал себе, ничего не оставив. Что бы ты хотела сказать такому человеку?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Расскажи, какую пользу приносит мед.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ты жалишь? Что ты испытываешь, когда это делаешь? Как предупреждаешь окружающих, что подходить очень близко к тебе и брать в руки нельзя?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Расскажи мне о своем наряде. Почему он такой яркий?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человек мешает тебе жить, как помогает?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было бы, если бы тебя не стало в природе?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кого из своих собратьев ты очень похожа?</w:t>
      </w:r>
    </w:p>
    <w:p w:rsidR="006C0F34" w:rsidRPr="0038752D" w:rsidRDefault="006C0F34" w:rsidP="006C0F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Спасибо тебе, пчелка, за интервью. Мне было очень интересно с тобой беседовать. Теперь я знаю, что пчелам надо помогать, оберегать их. Они </w:t>
      </w:r>
      <w:proofErr w:type="gramStart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нужны</w:t>
      </w:r>
      <w:proofErr w:type="gramEnd"/>
      <w:r w:rsidRPr="00387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природе и человеку.</w:t>
      </w:r>
    </w:p>
    <w:sectPr w:rsidR="006C0F34" w:rsidRPr="0038752D" w:rsidSect="00B15451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F4D"/>
    <w:multiLevelType w:val="multilevel"/>
    <w:tmpl w:val="0250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51"/>
    <w:rsid w:val="00244985"/>
    <w:rsid w:val="00383DCD"/>
    <w:rsid w:val="0038752D"/>
    <w:rsid w:val="00652DAD"/>
    <w:rsid w:val="006A0772"/>
    <w:rsid w:val="006C0F34"/>
    <w:rsid w:val="00701B29"/>
    <w:rsid w:val="00780F37"/>
    <w:rsid w:val="009973AD"/>
    <w:rsid w:val="00B15451"/>
    <w:rsid w:val="00E0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5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C0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15451"/>
    <w:rPr>
      <w:rFonts w:cs="Times New Roman"/>
      <w:color w:val="0000FF"/>
      <w:u w:val="single"/>
    </w:rPr>
  </w:style>
  <w:style w:type="paragraph" w:customStyle="1" w:styleId="c11">
    <w:name w:val="c11"/>
    <w:basedOn w:val="a"/>
    <w:rsid w:val="00780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80F37"/>
  </w:style>
  <w:style w:type="paragraph" w:customStyle="1" w:styleId="c3">
    <w:name w:val="c3"/>
    <w:basedOn w:val="a"/>
    <w:rsid w:val="00780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80F37"/>
  </w:style>
  <w:style w:type="character" w:customStyle="1" w:styleId="c12">
    <w:name w:val="c12"/>
    <w:basedOn w:val="a0"/>
    <w:rsid w:val="00780F37"/>
  </w:style>
  <w:style w:type="paragraph" w:customStyle="1" w:styleId="c0">
    <w:name w:val="c0"/>
    <w:basedOn w:val="a"/>
    <w:rsid w:val="00780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80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80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80F37"/>
  </w:style>
  <w:style w:type="character" w:customStyle="1" w:styleId="c16">
    <w:name w:val="c16"/>
    <w:basedOn w:val="a0"/>
    <w:rsid w:val="00780F37"/>
  </w:style>
  <w:style w:type="character" w:customStyle="1" w:styleId="c14">
    <w:name w:val="c14"/>
    <w:basedOn w:val="a0"/>
    <w:rsid w:val="00780F37"/>
  </w:style>
  <w:style w:type="character" w:customStyle="1" w:styleId="30">
    <w:name w:val="Заголовок 3 Знак"/>
    <w:basedOn w:val="a0"/>
    <w:link w:val="3"/>
    <w:uiPriority w:val="9"/>
    <w:rsid w:val="006C0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C0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0F34"/>
    <w:rPr>
      <w:b/>
      <w:bCs/>
    </w:rPr>
  </w:style>
  <w:style w:type="character" w:styleId="a6">
    <w:name w:val="Emphasis"/>
    <w:basedOn w:val="a0"/>
    <w:uiPriority w:val="20"/>
    <w:qFormat/>
    <w:rsid w:val="006C0F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9</cp:revision>
  <dcterms:created xsi:type="dcterms:W3CDTF">2020-06-29T07:59:00Z</dcterms:created>
  <dcterms:modified xsi:type="dcterms:W3CDTF">2021-03-30T06:56:00Z</dcterms:modified>
</cp:coreProperties>
</file>